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A8" w:rsidRDefault="00815BA8" w:rsidP="00815BA8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3AC3">
        <w:rPr>
          <w:rFonts w:ascii="Times New Roman" w:eastAsia="Times New Roman" w:hAnsi="Times New Roman"/>
          <w:b/>
          <w:sz w:val="24"/>
          <w:szCs w:val="24"/>
          <w:lang w:eastAsia="ru-RU"/>
        </w:rPr>
        <w:t>Шифр_______________</w:t>
      </w:r>
    </w:p>
    <w:p w:rsidR="00815BA8" w:rsidRPr="002C3AC3" w:rsidRDefault="00815BA8" w:rsidP="00815BA8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28A7" w:rsidRPr="004F4DCE" w:rsidRDefault="00D428A7" w:rsidP="00815B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4F4DCE">
        <w:rPr>
          <w:rFonts w:ascii="Times New Roman" w:eastAsia="Times New Roman" w:hAnsi="Times New Roman"/>
          <w:b/>
          <w:sz w:val="28"/>
          <w:szCs w:val="20"/>
          <w:lang w:val="be-BY" w:eastAsia="ru-RU"/>
        </w:rPr>
        <w:t>І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этап (школьный)</w:t>
      </w:r>
      <w:r w:rsidR="00815BA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республиканской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олимпиады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по биологии</w:t>
      </w:r>
    </w:p>
    <w:p w:rsidR="00815BA8" w:rsidRDefault="00815BA8" w:rsidP="00815B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2017/2018 учебный год </w:t>
      </w:r>
    </w:p>
    <w:p w:rsidR="00D428A7" w:rsidRPr="004F4DCE" w:rsidRDefault="00D428A7" w:rsidP="00815B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(10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класс)</w:t>
      </w:r>
    </w:p>
    <w:p w:rsidR="00D428A7" w:rsidRPr="004F4DCE" w:rsidRDefault="00D428A7" w:rsidP="00815B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Бланк ответов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>.</w:t>
      </w:r>
    </w:p>
    <w:p w:rsidR="00D428A7" w:rsidRPr="004F4DCE" w:rsidRDefault="00D428A7" w:rsidP="00815B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>Часть</w:t>
      </w:r>
      <w:proofErr w:type="gramStart"/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А</w:t>
      </w:r>
      <w:proofErr w:type="gramEnd"/>
    </w:p>
    <w:p w:rsidR="00D428A7" w:rsidRPr="00D428A7" w:rsidRDefault="00D428A7" w:rsidP="00D428A7">
      <w:pPr>
        <w:rPr>
          <w:rFonts w:ascii="Times New Roman" w:hAnsi="Times New Roman"/>
          <w:sz w:val="24"/>
          <w:szCs w:val="24"/>
        </w:rPr>
      </w:pPr>
      <w:r w:rsidRPr="00D428A7">
        <w:rPr>
          <w:rFonts w:ascii="Times New Roman" w:hAnsi="Times New Roman"/>
          <w:b/>
          <w:sz w:val="24"/>
          <w:szCs w:val="24"/>
          <w:u w:val="single"/>
        </w:rPr>
        <w:t xml:space="preserve">Задание 1.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D428A7" w:rsidRPr="00D428A7" w:rsidTr="00E1264E">
        <w:tc>
          <w:tcPr>
            <w:tcW w:w="4928" w:type="dxa"/>
            <w:shd w:val="clear" w:color="auto" w:fill="auto"/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Правильные суждения</w:t>
            </w:r>
          </w:p>
        </w:tc>
      </w:tr>
      <w:tr w:rsidR="00D428A7" w:rsidRPr="00D428A7" w:rsidTr="00CC717C">
        <w:trPr>
          <w:trHeight w:val="331"/>
        </w:trPr>
        <w:tc>
          <w:tcPr>
            <w:tcW w:w="4928" w:type="dxa"/>
            <w:shd w:val="clear" w:color="auto" w:fill="auto"/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28A7" w:rsidRPr="00D428A7" w:rsidRDefault="00D428A7" w:rsidP="00D428A7">
      <w:pPr>
        <w:rPr>
          <w:rFonts w:ascii="Times New Roman" w:hAnsi="Times New Roman"/>
          <w:b/>
          <w:sz w:val="24"/>
          <w:szCs w:val="24"/>
          <w:u w:val="single"/>
        </w:rPr>
      </w:pPr>
      <w:r w:rsidRPr="00D428A7">
        <w:rPr>
          <w:rFonts w:ascii="Times New Roman" w:hAnsi="Times New Roman"/>
          <w:b/>
          <w:sz w:val="24"/>
          <w:szCs w:val="24"/>
          <w:u w:val="single"/>
        </w:rPr>
        <w:t xml:space="preserve">Задание 2.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245"/>
      </w:tblGrid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</w:tcPr>
          <w:p w:rsidR="00D428A7" w:rsidRPr="00D428A7" w:rsidRDefault="00D428A7" w:rsidP="00E1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</w:t>
            </w: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8A7" w:rsidRPr="00D428A7" w:rsidTr="00E1264E">
        <w:tc>
          <w:tcPr>
            <w:tcW w:w="1242" w:type="dxa"/>
          </w:tcPr>
          <w:p w:rsidR="00D428A7" w:rsidRPr="00D428A7" w:rsidRDefault="00D428A7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717C" w:rsidRPr="00D428A7" w:rsidRDefault="00CC717C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428A7" w:rsidRPr="00D428A7" w:rsidRDefault="00D428A7" w:rsidP="00D428A7">
      <w:pPr>
        <w:rPr>
          <w:rFonts w:ascii="Times New Roman" w:hAnsi="Times New Roman"/>
          <w:b/>
          <w:sz w:val="24"/>
          <w:szCs w:val="24"/>
          <w:u w:val="single"/>
        </w:rPr>
      </w:pPr>
      <w:r w:rsidRPr="00D428A7">
        <w:rPr>
          <w:rFonts w:ascii="Times New Roman" w:hAnsi="Times New Roman"/>
          <w:b/>
          <w:sz w:val="24"/>
          <w:szCs w:val="24"/>
          <w:u w:val="single"/>
        </w:rPr>
        <w:t>Задание 3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50"/>
        <w:gridCol w:w="4499"/>
      </w:tblGrid>
      <w:tr w:rsidR="00D428A7" w:rsidRPr="00D428A7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Эластичность стенок 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Эластичность стенок артерий</w:t>
            </w:r>
          </w:p>
        </w:tc>
      </w:tr>
      <w:tr w:rsidR="00D428A7" w:rsidRPr="00D428A7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Продолжительность </w:t>
            </w:r>
            <w:proofErr w:type="spellStart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толы</w:t>
            </w:r>
            <w:proofErr w:type="spell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предсердий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Продолжительность систолы желудочков</w:t>
            </w:r>
          </w:p>
        </w:tc>
      </w:tr>
      <w:tr w:rsidR="00D428A7" w:rsidRPr="00D428A7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А3. Толщина мышечной стенки правого желудочка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Б3. Толщина мышечной стенки левого желудочка</w:t>
            </w:r>
          </w:p>
        </w:tc>
      </w:tr>
      <w:tr w:rsidR="00D428A7" w:rsidRPr="00D428A7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камер сердца у тритона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D428A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камер сердца у лягушки</w:t>
            </w:r>
          </w:p>
        </w:tc>
      </w:tr>
      <w:tr w:rsidR="00D428A7" w:rsidRPr="00D428A7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отделов головного мозга  у гадюки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5 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отделов головного мозга  у собаки</w:t>
            </w:r>
          </w:p>
        </w:tc>
      </w:tr>
      <w:tr w:rsidR="00D428A7" w:rsidRPr="00D428A7" w:rsidTr="00CC717C">
        <w:trPr>
          <w:trHeight w:val="92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D428A7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proofErr w:type="gramEnd"/>
            <w:r w:rsidRPr="00D428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428A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Число нуклеотидов в пре-</w:t>
            </w:r>
            <w:proofErr w:type="spellStart"/>
            <w:r w:rsidRPr="00D428A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мРНК</w:t>
            </w:r>
            <w:proofErr w:type="spellEnd"/>
            <w:r w:rsidRPr="00D428A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, транскрибированной </w:t>
            </w:r>
            <w:r w:rsidRPr="00D428A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 </w:t>
            </w:r>
            <w:proofErr w:type="spellStart"/>
            <w:r w:rsidRPr="00D428A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эукариотического</w:t>
            </w:r>
            <w:proofErr w:type="spellEnd"/>
            <w:r w:rsidRPr="00D428A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гена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Б</w:t>
            </w:r>
            <w:r w:rsidRPr="00D428A7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 w:rsidRPr="00D428A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Число нуклеотидов в </w:t>
            </w:r>
            <w:proofErr w:type="spellStart"/>
            <w:r w:rsidRPr="00D428A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мРНК</w:t>
            </w:r>
            <w:proofErr w:type="spellEnd"/>
            <w:r w:rsidRPr="00D428A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D428A7">
              <w:rPr>
                <w:rFonts w:ascii="Times New Roman" w:hAnsi="Times New Roman"/>
                <w:color w:val="000000"/>
                <w:sz w:val="24"/>
                <w:szCs w:val="24"/>
              </w:rPr>
              <w:t>эукариотического</w:t>
            </w:r>
            <w:proofErr w:type="spellEnd"/>
            <w:r w:rsidRPr="00D4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гена во время </w:t>
            </w:r>
            <w:r w:rsidRPr="00D428A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трансляции</w:t>
            </w:r>
          </w:p>
        </w:tc>
      </w:tr>
      <w:tr w:rsidR="00D428A7" w:rsidRPr="00D428A7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proofErr w:type="gramStart"/>
            <w:r w:rsidRPr="00D428A7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proofErr w:type="gramEnd"/>
            <w:r w:rsidRPr="00D428A7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  <w:lang w:eastAsia="ru-RU"/>
              </w:rPr>
              <w:t xml:space="preserve"> Содержание лигнина </w:t>
            </w:r>
            <w:r w:rsidRPr="00D428A7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в стенках сосудов.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D428A7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proofErr w:type="gramEnd"/>
            <w:r w:rsidRPr="00D428A7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Содержание лигнина в стен</w:t>
            </w:r>
            <w:r w:rsidRPr="00D428A7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ках ситовидных трубок.</w:t>
            </w:r>
          </w:p>
        </w:tc>
      </w:tr>
      <w:tr w:rsidR="00D428A7" w:rsidRPr="00D428A7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8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Количество хроматид в профазе 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мейоза в ядре.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8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А8 Количество хроматид в профазе митоза в ядре.</w:t>
            </w:r>
          </w:p>
        </w:tc>
      </w:tr>
    </w:tbl>
    <w:p w:rsidR="00CC717C" w:rsidRDefault="00CC717C" w:rsidP="00D428A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428A7" w:rsidRPr="00D428A7" w:rsidRDefault="00D428A7" w:rsidP="00D428A7">
      <w:pPr>
        <w:rPr>
          <w:rFonts w:ascii="Times New Roman" w:hAnsi="Times New Roman"/>
          <w:sz w:val="24"/>
          <w:szCs w:val="24"/>
        </w:rPr>
      </w:pPr>
      <w:r w:rsidRPr="00D428A7">
        <w:rPr>
          <w:rFonts w:ascii="Times New Roman" w:hAnsi="Times New Roman"/>
          <w:b/>
          <w:sz w:val="24"/>
          <w:szCs w:val="24"/>
          <w:u w:val="single"/>
        </w:rPr>
        <w:t xml:space="preserve">Задание 4.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428A7" w:rsidRPr="00D428A7" w:rsidTr="00E1264E"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428A7" w:rsidRPr="00D428A7" w:rsidTr="00E1264E"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5BA8" w:rsidRPr="00815BA8" w:rsidRDefault="00815BA8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28A7" w:rsidRPr="00D428A7" w:rsidTr="00E1264E"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10-20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5BA8" w:rsidRPr="00D428A7" w:rsidRDefault="00815BA8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28A7" w:rsidRPr="00D428A7" w:rsidTr="00E1264E"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8A7">
              <w:rPr>
                <w:rFonts w:ascii="Times New Roman" w:hAnsi="Times New Roman"/>
                <w:b/>
                <w:sz w:val="24"/>
                <w:szCs w:val="24"/>
              </w:rPr>
              <w:t>20-30</w:t>
            </w: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28A7" w:rsidRPr="00D428A7" w:rsidRDefault="00D428A7" w:rsidP="00D428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428A7" w:rsidRPr="00D428A7" w:rsidRDefault="00D428A7" w:rsidP="00D428A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D428A7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Часть</w:t>
      </w:r>
      <w:proofErr w:type="gramStart"/>
      <w:r w:rsidRPr="00D428A7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 xml:space="preserve"> Б</w:t>
      </w:r>
      <w:proofErr w:type="gramEnd"/>
    </w:p>
    <w:p w:rsidR="00D428A7" w:rsidRPr="00881717" w:rsidRDefault="00D428A7" w:rsidP="00D428A7">
      <w:pP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81717"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Задние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</w:tblGrid>
      <w:tr w:rsidR="00D428A7" w:rsidRPr="00D428A7" w:rsidTr="00815BA8">
        <w:tc>
          <w:tcPr>
            <w:tcW w:w="1101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428A7" w:rsidRPr="00D428A7" w:rsidTr="00815BA8">
        <w:tc>
          <w:tcPr>
            <w:tcW w:w="1101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28A7" w:rsidRPr="00D428A7" w:rsidRDefault="00D428A7" w:rsidP="00D428A7">
      <w:pPr>
        <w:rPr>
          <w:rFonts w:ascii="Times New Roman" w:hAnsi="Times New Roman"/>
          <w:sz w:val="24"/>
          <w:szCs w:val="24"/>
        </w:rPr>
      </w:pPr>
    </w:p>
    <w:p w:rsidR="00D428A7" w:rsidRPr="00881717" w:rsidRDefault="00D428A7" w:rsidP="00D428A7">
      <w:pPr>
        <w:rPr>
          <w:rFonts w:ascii="Times New Roman" w:hAnsi="Times New Roman"/>
          <w:b/>
          <w:sz w:val="24"/>
          <w:szCs w:val="24"/>
          <w:u w:val="single"/>
        </w:rPr>
      </w:pPr>
      <w:r w:rsidRPr="00881717">
        <w:rPr>
          <w:rFonts w:ascii="Times New Roman" w:hAnsi="Times New Roman"/>
          <w:b/>
          <w:sz w:val="24"/>
          <w:szCs w:val="24"/>
          <w:u w:val="single"/>
        </w:rPr>
        <w:t>Задание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1418"/>
      </w:tblGrid>
      <w:tr w:rsidR="00D428A7" w:rsidRPr="00D428A7" w:rsidTr="00815BA8">
        <w:tc>
          <w:tcPr>
            <w:tcW w:w="1809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28A7" w:rsidRPr="00D428A7" w:rsidTr="00815BA8">
        <w:tc>
          <w:tcPr>
            <w:tcW w:w="1809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28A7" w:rsidRPr="00881717" w:rsidRDefault="00D428A7" w:rsidP="00D428A7">
      <w:pPr>
        <w:rPr>
          <w:rFonts w:ascii="Times New Roman" w:hAnsi="Times New Roman"/>
          <w:b/>
          <w:sz w:val="24"/>
          <w:szCs w:val="24"/>
        </w:rPr>
      </w:pPr>
    </w:p>
    <w:p w:rsidR="00D428A7" w:rsidRPr="00881717" w:rsidRDefault="00D428A7" w:rsidP="00D428A7">
      <w:pPr>
        <w:rPr>
          <w:rFonts w:ascii="Times New Roman" w:hAnsi="Times New Roman"/>
          <w:b/>
          <w:sz w:val="24"/>
          <w:szCs w:val="24"/>
          <w:u w:val="single"/>
        </w:rPr>
      </w:pPr>
      <w:r w:rsidRPr="00881717">
        <w:rPr>
          <w:rFonts w:ascii="Times New Roman" w:hAnsi="Times New Roman"/>
          <w:b/>
          <w:sz w:val="24"/>
          <w:szCs w:val="24"/>
          <w:u w:val="single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559"/>
        <w:gridCol w:w="1559"/>
      </w:tblGrid>
      <w:tr w:rsidR="00D428A7" w:rsidRPr="00D428A7" w:rsidTr="00E1264E">
        <w:tc>
          <w:tcPr>
            <w:tcW w:w="1526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28A7" w:rsidRPr="00D428A7" w:rsidTr="00E1264E">
        <w:tc>
          <w:tcPr>
            <w:tcW w:w="1526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428A7" w:rsidRPr="00D428A7" w:rsidRDefault="00D428A7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5BA8" w:rsidRDefault="00815BA8" w:rsidP="00D428A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428A7" w:rsidRPr="00881717" w:rsidRDefault="00D428A7" w:rsidP="00D428A7">
      <w:pPr>
        <w:rPr>
          <w:rFonts w:ascii="Times New Roman" w:hAnsi="Times New Roman"/>
          <w:b/>
          <w:sz w:val="24"/>
          <w:szCs w:val="24"/>
        </w:rPr>
      </w:pPr>
      <w:r w:rsidRPr="00881717">
        <w:rPr>
          <w:rFonts w:ascii="Times New Roman" w:hAnsi="Times New Roman"/>
          <w:b/>
          <w:sz w:val="24"/>
          <w:szCs w:val="24"/>
          <w:u w:val="single"/>
        </w:rPr>
        <w:t>Задание 4</w:t>
      </w:r>
      <w:r w:rsidR="00815BA8">
        <w:rPr>
          <w:rFonts w:ascii="Times New Roman" w:hAnsi="Times New Roman"/>
          <w:b/>
          <w:sz w:val="24"/>
          <w:szCs w:val="24"/>
        </w:rPr>
        <w:t xml:space="preserve"> </w:t>
      </w:r>
    </w:p>
    <w:p w:rsidR="00D428A7" w:rsidRPr="00D428A7" w:rsidRDefault="00815BA8" w:rsidP="00D428A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D915797">
            <wp:extent cx="2352675" cy="2419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1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28A7" w:rsidRPr="00D42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81D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A7"/>
    <w:rsid w:val="00815BA8"/>
    <w:rsid w:val="00881717"/>
    <w:rsid w:val="00973FD0"/>
    <w:rsid w:val="00CC717C"/>
    <w:rsid w:val="00D428A7"/>
    <w:rsid w:val="00E1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B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B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dcterms:created xsi:type="dcterms:W3CDTF">2013-10-07T13:26:00Z</dcterms:created>
  <dcterms:modified xsi:type="dcterms:W3CDTF">2017-10-18T13:53:00Z</dcterms:modified>
</cp:coreProperties>
</file>